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466469C0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5A4542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5A4542">
        <w:rPr>
          <w:rFonts w:asciiTheme="minorEastAsia" w:hAnsiTheme="minorEastAsia" w:hint="eastAsia"/>
        </w:rPr>
        <w:t>１８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19258A50" w:rsidR="001631B0" w:rsidRDefault="00DE276F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右</w:t>
      </w:r>
      <w:r w:rsidR="001631B0">
        <w:rPr>
          <w:rFonts w:asciiTheme="minorEastAsia" w:hAnsiTheme="minorEastAsia" w:hint="eastAsia"/>
        </w:rPr>
        <w:t>京区役所 地域力推進室</w:t>
      </w:r>
    </w:p>
    <w:p w14:paraId="4B6C6BAF" w14:textId="1312539A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総務・防災担当：</w:t>
      </w:r>
      <w:r w:rsidR="00541BD1">
        <w:rPr>
          <w:rFonts w:asciiTheme="minorEastAsia" w:hAnsiTheme="minorEastAsia" w:hint="eastAsia"/>
        </w:rPr>
        <w:t>井</w:t>
      </w:r>
      <w:r w:rsidR="004F331E">
        <w:rPr>
          <w:rFonts w:asciiTheme="minorEastAsia" w:hAnsiTheme="minorEastAsia" w:hint="eastAsia"/>
        </w:rPr>
        <w:t>、</w:t>
      </w:r>
      <w:r w:rsidR="005A4542">
        <w:rPr>
          <w:rFonts w:asciiTheme="minorEastAsia" w:hAnsiTheme="minorEastAsia" w:hint="eastAsia"/>
        </w:rPr>
        <w:t>金子</w:t>
      </w:r>
    </w:p>
    <w:p w14:paraId="43F9499C" w14:textId="184DF2DD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DE276F">
        <w:rPr>
          <w:rFonts w:asciiTheme="minorEastAsia" w:hAnsiTheme="minorEastAsia"/>
        </w:rPr>
        <w:t>861-1772</w:t>
      </w:r>
    </w:p>
    <w:p w14:paraId="49D82990" w14:textId="264CE6F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DE276F">
        <w:rPr>
          <w:rFonts w:asciiTheme="minorEastAsia" w:hAnsiTheme="minorEastAsia"/>
        </w:rPr>
        <w:t>872-5048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tblInd w:w="420" w:type="dxa"/>
        <w:tblLook w:val="04A0" w:firstRow="1" w:lastRow="0" w:firstColumn="1" w:lastColumn="0" w:noHBand="0" w:noVBand="1"/>
      </w:tblPr>
      <w:tblGrid>
        <w:gridCol w:w="711"/>
        <w:gridCol w:w="3983"/>
        <w:gridCol w:w="1387"/>
        <w:gridCol w:w="2021"/>
      </w:tblGrid>
      <w:tr w:rsidR="001631B0" w14:paraId="035E4DA3" w14:textId="77777777" w:rsidTr="004825ED">
        <w:trPr>
          <w:trHeight w:val="443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983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387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172D5" w14:paraId="34B51CA3" w14:textId="77777777" w:rsidTr="004825ED">
        <w:trPr>
          <w:trHeight w:val="443"/>
        </w:trPr>
        <w:tc>
          <w:tcPr>
            <w:tcW w:w="711" w:type="dxa"/>
          </w:tcPr>
          <w:p w14:paraId="61B3E07D" w14:textId="231859E1" w:rsidR="007172D5" w:rsidRDefault="007172D5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983" w:type="dxa"/>
          </w:tcPr>
          <w:p w14:paraId="4CB81551" w14:textId="3009D1CA" w:rsidR="005A4542" w:rsidRDefault="009101A7" w:rsidP="009101A7">
            <w:pPr>
              <w:pStyle w:val="a7"/>
              <w:ind w:leftChars="0" w:left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紀陽除虫菊　</w:t>
            </w:r>
            <w:r w:rsidR="005A4542">
              <w:rPr>
                <w:rFonts w:asciiTheme="minorEastAsia" w:hAnsiTheme="minorEastAsia" w:hint="eastAsia"/>
              </w:rPr>
              <w:t>やわらかクールチャージ（保冷剤）凍らせても固くならない　400g</w:t>
            </w:r>
          </w:p>
        </w:tc>
        <w:tc>
          <w:tcPr>
            <w:tcW w:w="1387" w:type="dxa"/>
          </w:tcPr>
          <w:p w14:paraId="4D16B292" w14:textId="0EB77B82" w:rsidR="007172D5" w:rsidRDefault="005A4542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9101A7">
              <w:rPr>
                <w:rFonts w:asciiTheme="minorEastAsia" w:hAnsiTheme="minorEastAsia" w:hint="eastAsia"/>
              </w:rPr>
              <w:t>５</w:t>
            </w:r>
            <w:r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2021" w:type="dxa"/>
          </w:tcPr>
          <w:p w14:paraId="7ACD6553" w14:textId="0B394D7C" w:rsidR="007172D5" w:rsidRDefault="007172D5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</w:tr>
      <w:tr w:rsidR="004825ED" w14:paraId="1068E587" w14:textId="77777777" w:rsidTr="00C17738">
        <w:trPr>
          <w:trHeight w:val="553"/>
        </w:trPr>
        <w:tc>
          <w:tcPr>
            <w:tcW w:w="711" w:type="dxa"/>
          </w:tcPr>
          <w:p w14:paraId="6FE7A080" w14:textId="51FF3D9A" w:rsidR="004825ED" w:rsidRDefault="007172D5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983" w:type="dxa"/>
          </w:tcPr>
          <w:p w14:paraId="240535C1" w14:textId="7C6B62DC" w:rsidR="00880DEF" w:rsidRPr="00A243D8" w:rsidRDefault="009101A7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BELLEMOND　ふりふり冷感タオル30×100cm　３色セット（ミストブルーセット）</w:t>
            </w:r>
          </w:p>
        </w:tc>
        <w:tc>
          <w:tcPr>
            <w:tcW w:w="1387" w:type="dxa"/>
          </w:tcPr>
          <w:p w14:paraId="76EBEC46" w14:textId="29280F89" w:rsidR="00880DEF" w:rsidRPr="00880DEF" w:rsidRDefault="009101A7" w:rsidP="00880DEF">
            <w:r>
              <w:rPr>
                <w:rFonts w:hint="eastAsia"/>
              </w:rPr>
              <w:t>３</w:t>
            </w:r>
            <w:r w:rsidR="004F331E">
              <w:rPr>
                <w:rFonts w:hint="eastAsia"/>
              </w:rPr>
              <w:t>袋</w:t>
            </w:r>
          </w:p>
        </w:tc>
        <w:tc>
          <w:tcPr>
            <w:tcW w:w="2021" w:type="dxa"/>
          </w:tcPr>
          <w:p w14:paraId="53D43E5A" w14:textId="608FE461" w:rsidR="0027780B" w:rsidRPr="00B8442C" w:rsidRDefault="0027780B" w:rsidP="0027780B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</w:p>
        </w:tc>
      </w:tr>
    </w:tbl>
    <w:p w14:paraId="41212EA9" w14:textId="77777777" w:rsidR="00016CFF" w:rsidRDefault="00016CFF" w:rsidP="001631B0">
      <w:pPr>
        <w:jc w:val="left"/>
        <w:rPr>
          <w:rFonts w:asciiTheme="minorEastAsia" w:hAnsiTheme="minorEastAsia" w:hint="eastAsia"/>
        </w:rPr>
      </w:pPr>
    </w:p>
    <w:p w14:paraId="5423DD40" w14:textId="77777777" w:rsidR="004F331E" w:rsidRDefault="004F331E" w:rsidP="001631B0">
      <w:pPr>
        <w:jc w:val="left"/>
        <w:rPr>
          <w:rFonts w:asciiTheme="minorEastAsia" w:hAnsiTheme="minorEastAsia"/>
        </w:rPr>
      </w:pPr>
    </w:p>
    <w:p w14:paraId="37C645D3" w14:textId="00342E3B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7B1C1A91" w14:textId="032A27CE" w:rsidR="001631B0" w:rsidRDefault="00DE276F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京都市右京区太秦下刑部町12　サンサ右京2階　</w:t>
      </w:r>
      <w:r w:rsidR="001631B0">
        <w:rPr>
          <w:rFonts w:asciiTheme="minorEastAsia" w:hAnsiTheme="minorEastAsia" w:hint="eastAsia"/>
        </w:rPr>
        <w:t>地域力推進室　総務・防災担当</w:t>
      </w:r>
    </w:p>
    <w:p w14:paraId="6EBFB058" w14:textId="1974E841" w:rsidR="001631B0" w:rsidRDefault="001631B0" w:rsidP="001631B0">
      <w:pPr>
        <w:jc w:val="left"/>
        <w:rPr>
          <w:rFonts w:asciiTheme="minorEastAsia" w:hAnsiTheme="minorEastAsia"/>
        </w:rPr>
      </w:pP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4B597BD0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9101A7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9101A7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日（</w:t>
      </w:r>
      <w:r w:rsidR="009101A7">
        <w:rPr>
          <w:rFonts w:asciiTheme="minorEastAsia" w:hAnsiTheme="minorEastAsia" w:hint="eastAsia"/>
        </w:rPr>
        <w:t>火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1DDD6DFF" w:rsidR="001613EC" w:rsidRPr="009101A7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7F6F92C8" w:rsidR="001613EC" w:rsidRDefault="00215B83" w:rsidP="009101A7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DE276F">
        <w:rPr>
          <w:rFonts w:asciiTheme="minorEastAsia" w:hAnsiTheme="minorEastAsia" w:hint="eastAsia"/>
        </w:rPr>
        <w:t>右京区長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9101A7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9101A7">
        <w:rPr>
          <w:rFonts w:asciiTheme="minorEastAsia" w:hAnsiTheme="minorEastAsia" w:hint="eastAsia"/>
        </w:rPr>
        <w:t>２６</w:t>
      </w:r>
      <w:r>
        <w:rPr>
          <w:rFonts w:asciiTheme="minorEastAsia" w:hAnsiTheme="minorEastAsia" w:hint="eastAsia"/>
        </w:rPr>
        <w:t>日（</w:t>
      </w:r>
      <w:r w:rsidR="009101A7">
        <w:rPr>
          <w:rFonts w:asciiTheme="minorEastAsia" w:hAnsiTheme="minorEastAsia" w:hint="eastAsia"/>
        </w:rPr>
        <w:t>火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36966BC5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・見積書は、上記FAX</w:t>
      </w:r>
      <w:r w:rsidR="009101A7">
        <w:rPr>
          <w:rFonts w:asciiTheme="minorEastAsia" w:hAnsiTheme="minorEastAsia" w:hint="eastAsia"/>
        </w:rPr>
        <w:t>番号ま</w:t>
      </w:r>
      <w:r>
        <w:rPr>
          <w:rFonts w:asciiTheme="minorEastAsia" w:hAnsiTheme="minorEastAsia" w:hint="eastAsia"/>
        </w:rPr>
        <w:t>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0E42A2B2" w14:textId="6B8A804F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p w14:paraId="30864BEC" w14:textId="5616092A" w:rsidR="001613EC" w:rsidRPr="00215B83" w:rsidRDefault="001613EC" w:rsidP="00DE276F">
      <w:pPr>
        <w:jc w:val="left"/>
        <w:rPr>
          <w:rFonts w:asciiTheme="minorEastAsia" w:hAnsiTheme="minorEastAsia"/>
        </w:rPr>
      </w:pPr>
    </w:p>
    <w:sectPr w:rsidR="001613EC" w:rsidRPr="00215B8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354A" w14:textId="77777777" w:rsidR="00DE4DA7" w:rsidRDefault="00DE4DA7" w:rsidP="00973C13">
      <w:r>
        <w:separator/>
      </w:r>
    </w:p>
  </w:endnote>
  <w:endnote w:type="continuationSeparator" w:id="0">
    <w:p w14:paraId="64CBD230" w14:textId="77777777" w:rsidR="00DE4DA7" w:rsidRDefault="00DE4DA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EndPr/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5841" w14:textId="77777777" w:rsidR="00DE4DA7" w:rsidRDefault="00DE4DA7" w:rsidP="00973C13">
      <w:r>
        <w:separator/>
      </w:r>
    </w:p>
  </w:footnote>
  <w:footnote w:type="continuationSeparator" w:id="0">
    <w:p w14:paraId="27134903" w14:textId="77777777" w:rsidR="00DE4DA7" w:rsidRDefault="00DE4DA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16CFF"/>
    <w:rsid w:val="000930DD"/>
    <w:rsid w:val="001613EC"/>
    <w:rsid w:val="001631B0"/>
    <w:rsid w:val="001C276E"/>
    <w:rsid w:val="001E728A"/>
    <w:rsid w:val="00200BFB"/>
    <w:rsid w:val="00204B28"/>
    <w:rsid w:val="00215B83"/>
    <w:rsid w:val="0024311F"/>
    <w:rsid w:val="0027780B"/>
    <w:rsid w:val="00284233"/>
    <w:rsid w:val="002E141C"/>
    <w:rsid w:val="002E78BE"/>
    <w:rsid w:val="0030103D"/>
    <w:rsid w:val="003747BB"/>
    <w:rsid w:val="003C3BFB"/>
    <w:rsid w:val="003F37B6"/>
    <w:rsid w:val="004825ED"/>
    <w:rsid w:val="00490F05"/>
    <w:rsid w:val="004F331E"/>
    <w:rsid w:val="004F6EC2"/>
    <w:rsid w:val="004F7B5B"/>
    <w:rsid w:val="005405FA"/>
    <w:rsid w:val="00541BD1"/>
    <w:rsid w:val="005626BE"/>
    <w:rsid w:val="00596701"/>
    <w:rsid w:val="005A4542"/>
    <w:rsid w:val="005E06F2"/>
    <w:rsid w:val="00661CDB"/>
    <w:rsid w:val="0067744C"/>
    <w:rsid w:val="006A0319"/>
    <w:rsid w:val="006B23B7"/>
    <w:rsid w:val="006C09AB"/>
    <w:rsid w:val="007026E0"/>
    <w:rsid w:val="007172D5"/>
    <w:rsid w:val="007A0FBE"/>
    <w:rsid w:val="007F1299"/>
    <w:rsid w:val="0082566A"/>
    <w:rsid w:val="00860C4B"/>
    <w:rsid w:val="00866332"/>
    <w:rsid w:val="00880DEF"/>
    <w:rsid w:val="008C5C22"/>
    <w:rsid w:val="009101A7"/>
    <w:rsid w:val="00922835"/>
    <w:rsid w:val="00973C13"/>
    <w:rsid w:val="009B2953"/>
    <w:rsid w:val="009E4A04"/>
    <w:rsid w:val="009F557C"/>
    <w:rsid w:val="00A243D8"/>
    <w:rsid w:val="00A310C0"/>
    <w:rsid w:val="00B8442C"/>
    <w:rsid w:val="00B96D3D"/>
    <w:rsid w:val="00BB3167"/>
    <w:rsid w:val="00C17738"/>
    <w:rsid w:val="00C74BB8"/>
    <w:rsid w:val="00D5276E"/>
    <w:rsid w:val="00D72C03"/>
    <w:rsid w:val="00DE276F"/>
    <w:rsid w:val="00DE4DA7"/>
    <w:rsid w:val="00E16188"/>
    <w:rsid w:val="00E37A14"/>
    <w:rsid w:val="00E52C1D"/>
    <w:rsid w:val="00E9225D"/>
    <w:rsid w:val="00F250FF"/>
    <w:rsid w:val="00F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2024-05-13T02:01:00Z</cp:lastPrinted>
  <dcterms:created xsi:type="dcterms:W3CDTF">2025-06-18T09:09:00Z</dcterms:created>
  <dcterms:modified xsi:type="dcterms:W3CDTF">2026-05-18T05:51:00Z</dcterms:modified>
</cp:coreProperties>
</file>