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988A" w14:textId="77777777" w:rsidR="00234FA4" w:rsidRDefault="00234FA4" w:rsidP="00596615">
      <w:pPr>
        <w:jc w:val="center"/>
        <w:rPr>
          <w:rFonts w:asciiTheme="minorEastAsia" w:hAnsiTheme="minorEastAsia"/>
          <w:sz w:val="24"/>
          <w:szCs w:val="24"/>
        </w:rPr>
      </w:pPr>
    </w:p>
    <w:p w14:paraId="4DFF4FB8" w14:textId="65DE904C" w:rsidR="00596615" w:rsidRDefault="000C6DA4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日用品</w:t>
      </w:r>
      <w:r w:rsidR="008C2DEF">
        <w:rPr>
          <w:rFonts w:asciiTheme="minorEastAsia" w:hAnsiTheme="minorEastAsia" w:hint="eastAsia"/>
          <w:sz w:val="24"/>
          <w:szCs w:val="24"/>
        </w:rPr>
        <w:t>等</w:t>
      </w:r>
      <w:r w:rsidR="002C2F9A">
        <w:rPr>
          <w:rFonts w:asciiTheme="minorEastAsia" w:hAnsiTheme="minorEastAsia" w:hint="eastAsia"/>
          <w:sz w:val="24"/>
          <w:szCs w:val="24"/>
        </w:rPr>
        <w:t>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56A21B56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3FF95C0" w14:textId="340A9EEF" w:rsidR="00596615" w:rsidRPr="00596615" w:rsidRDefault="00596615" w:rsidP="00E45086">
      <w:pPr>
        <w:ind w:rightChars="200" w:right="420" w:firstLineChars="2400" w:firstLine="5040"/>
        <w:jc w:val="right"/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</w:t>
      </w:r>
      <w:r w:rsidR="00E45086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京都市</w:t>
      </w:r>
      <w:r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消防局</w:t>
      </w:r>
      <w:r w:rsidR="00B23F08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伏見</w:t>
      </w:r>
      <w:r w:rsidR="002C2F9A" w:rsidRPr="00B23F08">
        <w:rPr>
          <w:rFonts w:asciiTheme="minorEastAsia" w:hAnsiTheme="minorEastAsia" w:hint="eastAsia"/>
          <w:spacing w:val="16"/>
          <w:kern w:val="0"/>
          <w:fitText w:val="3360" w:id="1671598849"/>
        </w:rPr>
        <w:t>消防署総務</w:t>
      </w:r>
      <w:r w:rsidRPr="00B23F08">
        <w:rPr>
          <w:rFonts w:asciiTheme="minorEastAsia" w:hAnsiTheme="minorEastAsia" w:hint="eastAsia"/>
          <w:spacing w:val="2"/>
          <w:kern w:val="0"/>
          <w:fitText w:val="3360" w:id="1671598849"/>
        </w:rPr>
        <w:t>課</w:t>
      </w:r>
    </w:p>
    <w:p w14:paraId="1F20A29F" w14:textId="25838933" w:rsidR="00E45086" w:rsidRPr="00045B5F" w:rsidRDefault="00823EEB" w:rsidP="00823EEB">
      <w:pPr>
        <w:ind w:rightChars="200" w:right="420" w:firstLineChars="2255" w:firstLine="4510"/>
        <w:jc w:val="righ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（担当：河原　075－641-5355）</w:t>
      </w:r>
    </w:p>
    <w:p w14:paraId="420B6642" w14:textId="11726EDB" w:rsidR="006F1472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仕様</w:t>
      </w:r>
      <w:r w:rsidR="0047163D">
        <w:rPr>
          <w:rFonts w:asciiTheme="minorEastAsia" w:hAnsiTheme="minorEastAsia" w:hint="eastAsia"/>
        </w:rPr>
        <w:t>・</w:t>
      </w:r>
      <w:r w:rsidRPr="00596615">
        <w:rPr>
          <w:rFonts w:asciiTheme="minorEastAsia" w:hAnsiTheme="minorEastAsia" w:hint="eastAsia"/>
        </w:rPr>
        <w:t>数量等</w:t>
      </w:r>
    </w:p>
    <w:p w14:paraId="6E13928F" w14:textId="77777777" w:rsidR="005B4E4D" w:rsidRPr="004D0663" w:rsidRDefault="005B4E4D" w:rsidP="00E45086">
      <w:pPr>
        <w:rPr>
          <w:rFonts w:asciiTheme="minorEastAsia" w:hAnsiTheme="minorEastAsia"/>
        </w:rPr>
      </w:pPr>
    </w:p>
    <w:tbl>
      <w:tblPr>
        <w:tblStyle w:val="1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2410"/>
        <w:gridCol w:w="708"/>
        <w:gridCol w:w="709"/>
        <w:gridCol w:w="4111"/>
      </w:tblGrid>
      <w:tr w:rsidR="00596615" w:rsidRPr="00596615" w14:paraId="3510618D" w14:textId="77777777" w:rsidTr="00BD3AF6">
        <w:tc>
          <w:tcPr>
            <w:tcW w:w="2127" w:type="dxa"/>
            <w:vAlign w:val="center"/>
          </w:tcPr>
          <w:p w14:paraId="4A5ECA2B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410" w:type="dxa"/>
            <w:vAlign w:val="center"/>
          </w:tcPr>
          <w:p w14:paraId="317EA572" w14:textId="62F23E13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  <w:r w:rsidR="00CD01E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仕様等</w:t>
            </w:r>
          </w:p>
        </w:tc>
        <w:tc>
          <w:tcPr>
            <w:tcW w:w="708" w:type="dxa"/>
            <w:vAlign w:val="center"/>
          </w:tcPr>
          <w:p w14:paraId="629DC760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59F69A38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4111" w:type="dxa"/>
            <w:vAlign w:val="center"/>
          </w:tcPr>
          <w:p w14:paraId="6487493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045B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596615" w:rsidRPr="00596615" w14:paraId="72428A74" w14:textId="77777777" w:rsidTr="00BD3AF6">
        <w:trPr>
          <w:trHeight w:val="720"/>
        </w:trPr>
        <w:tc>
          <w:tcPr>
            <w:tcW w:w="2127" w:type="dxa"/>
            <w:vAlign w:val="center"/>
          </w:tcPr>
          <w:p w14:paraId="507B3C42" w14:textId="6C4916E3" w:rsidR="007E5AFB" w:rsidRPr="00596615" w:rsidRDefault="00066E34" w:rsidP="007E5AFB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bookmarkStart w:id="0" w:name="_Hlk112915204"/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防災指導用品</w:t>
            </w:r>
          </w:p>
        </w:tc>
        <w:tc>
          <w:tcPr>
            <w:tcW w:w="2410" w:type="dxa"/>
            <w:vAlign w:val="center"/>
          </w:tcPr>
          <w:p w14:paraId="2C073919" w14:textId="77777777" w:rsidR="00066E34" w:rsidRDefault="00066E34" w:rsidP="006027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66E3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ダイニチ工業　</w:t>
            </w:r>
          </w:p>
          <w:p w14:paraId="424E8B50" w14:textId="278ECACF" w:rsidR="0060276D" w:rsidRPr="004C3881" w:rsidRDefault="00066E34" w:rsidP="0060276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066E34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ポータースモーク専用液（１Ｌ）</w:t>
            </w:r>
          </w:p>
        </w:tc>
        <w:tc>
          <w:tcPr>
            <w:tcW w:w="708" w:type="dxa"/>
            <w:vAlign w:val="center"/>
          </w:tcPr>
          <w:p w14:paraId="5A435F44" w14:textId="12C61B4E" w:rsidR="00596615" w:rsidRPr="008A0326" w:rsidRDefault="00066E34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65AAA06C" w14:textId="0695DE7B" w:rsidR="00596615" w:rsidRPr="00596615" w:rsidRDefault="00E1462A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4111" w:type="dxa"/>
            <w:vAlign w:val="center"/>
          </w:tcPr>
          <w:p w14:paraId="5DD93E94" w14:textId="37F05422" w:rsidR="00596615" w:rsidRPr="00596615" w:rsidRDefault="00F50AFA" w:rsidP="00BD3AF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F50AF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商品番号 9219310</w:t>
            </w:r>
          </w:p>
        </w:tc>
      </w:tr>
    </w:tbl>
    <w:bookmarkEnd w:id="0"/>
    <w:p w14:paraId="61A752A7" w14:textId="77777777" w:rsidR="00596615" w:rsidRDefault="00173A4F" w:rsidP="00173A4F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C07E5">
        <w:rPr>
          <w:rFonts w:asciiTheme="minorEastAsia" w:hAnsiTheme="minorEastAsia" w:hint="eastAsia"/>
        </w:rPr>
        <w:t xml:space="preserve">　</w:t>
      </w:r>
    </w:p>
    <w:p w14:paraId="7B031843" w14:textId="61708D7E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  <w:r w:rsidR="002C2F9A">
        <w:rPr>
          <w:rFonts w:asciiTheme="minorEastAsia" w:hAnsiTheme="minorEastAsia" w:hint="eastAsia"/>
        </w:rPr>
        <w:t xml:space="preserve">　</w:t>
      </w:r>
      <w:r w:rsidR="00AA51BB">
        <w:rPr>
          <w:rFonts w:asciiTheme="minorEastAsia" w:hAnsiTheme="minorEastAsia" w:hint="eastAsia"/>
        </w:rPr>
        <w:t>令和</w:t>
      </w:r>
      <w:r w:rsidR="0027330D">
        <w:rPr>
          <w:rFonts w:asciiTheme="minorEastAsia" w:hAnsiTheme="minorEastAsia" w:hint="eastAsia"/>
        </w:rPr>
        <w:t>８</w:t>
      </w:r>
      <w:r w:rsidRPr="00596615">
        <w:rPr>
          <w:rFonts w:asciiTheme="minorEastAsia" w:hAnsiTheme="minorEastAsia" w:hint="eastAsia"/>
        </w:rPr>
        <w:t>年</w:t>
      </w:r>
      <w:r w:rsidR="00E1462A">
        <w:rPr>
          <w:rFonts w:asciiTheme="minorEastAsia" w:hAnsiTheme="minorEastAsia" w:hint="eastAsia"/>
        </w:rPr>
        <w:t>８</w:t>
      </w:r>
      <w:r w:rsidRPr="00596615">
        <w:rPr>
          <w:rFonts w:asciiTheme="minorEastAsia" w:hAnsiTheme="minorEastAsia" w:hint="eastAsia"/>
        </w:rPr>
        <w:t>月</w:t>
      </w:r>
      <w:r w:rsidR="00823EEB">
        <w:rPr>
          <w:rFonts w:asciiTheme="minorEastAsia" w:hAnsiTheme="minorEastAsia" w:hint="eastAsia"/>
        </w:rPr>
        <w:t>１</w:t>
      </w:r>
      <w:r w:rsidR="00066E34">
        <w:rPr>
          <w:rFonts w:asciiTheme="minorEastAsia" w:hAnsiTheme="minorEastAsia" w:hint="eastAsia"/>
        </w:rPr>
        <w:t>９</w:t>
      </w:r>
      <w:r w:rsidRPr="00596615">
        <w:rPr>
          <w:rFonts w:asciiTheme="minorEastAsia" w:hAnsiTheme="minorEastAsia" w:hint="eastAsia"/>
        </w:rPr>
        <w:t>日</w:t>
      </w:r>
      <w:r w:rsidR="00823EEB">
        <w:rPr>
          <w:rFonts w:asciiTheme="minorEastAsia" w:hAnsiTheme="minorEastAsia" w:hint="eastAsia"/>
        </w:rPr>
        <w:t>（</w:t>
      </w:r>
      <w:r w:rsidR="00066E34">
        <w:rPr>
          <w:rFonts w:asciiTheme="minorEastAsia" w:hAnsiTheme="minorEastAsia" w:hint="eastAsia"/>
        </w:rPr>
        <w:t>水</w:t>
      </w:r>
      <w:r w:rsidR="00B23F08">
        <w:rPr>
          <w:rFonts w:asciiTheme="minorEastAsia" w:hAnsiTheme="minorEastAsia" w:hint="eastAsia"/>
        </w:rPr>
        <w:t>）</w:t>
      </w:r>
    </w:p>
    <w:p w14:paraId="40C6C9E3" w14:textId="77777777" w:rsidR="00596615" w:rsidRPr="00B23F08" w:rsidRDefault="00596615" w:rsidP="00596615">
      <w:pPr>
        <w:rPr>
          <w:rFonts w:asciiTheme="minorEastAsia" w:hAnsiTheme="minorEastAsia"/>
        </w:rPr>
      </w:pPr>
    </w:p>
    <w:p w14:paraId="652D23D9" w14:textId="77777777" w:rsidR="00700D9E" w:rsidRDefault="00700D9E" w:rsidP="00700D9E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FC5258F" w14:textId="77777777" w:rsidR="00700D9E" w:rsidRPr="00596615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CB7E21">
        <w:rPr>
          <w:rFonts w:asciiTheme="minorEastAsia" w:hAnsiTheme="minorEastAsia" w:hint="eastAsia"/>
        </w:rPr>
        <w:t>京都市伏見区竹田七瀬川町9番地の1</w:t>
      </w:r>
    </w:p>
    <w:p w14:paraId="193E9DBE" w14:textId="77777777" w:rsidR="00700D9E" w:rsidRPr="00852598" w:rsidRDefault="00700D9E" w:rsidP="00700D9E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伏見消防署</w:t>
      </w:r>
    </w:p>
    <w:p w14:paraId="12363DBF" w14:textId="77777777" w:rsidR="00700D9E" w:rsidRPr="00CB7E21" w:rsidRDefault="00700D9E" w:rsidP="00700D9E">
      <w:pPr>
        <w:rPr>
          <w:rFonts w:asciiTheme="minorEastAsia" w:hAnsiTheme="minorEastAsia"/>
        </w:rPr>
      </w:pPr>
    </w:p>
    <w:p w14:paraId="45EB72F2" w14:textId="77777777" w:rsidR="00700D9E" w:rsidRPr="00596615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596615">
        <w:rPr>
          <w:rFonts w:asciiTheme="minorEastAsia" w:hAnsiTheme="minorEastAsia" w:hint="eastAsia"/>
        </w:rPr>
        <w:t>見積書</w:t>
      </w:r>
      <w:r>
        <w:rPr>
          <w:rFonts w:asciiTheme="minorEastAsia" w:hAnsiTheme="minorEastAsia" w:hint="eastAsia"/>
        </w:rPr>
        <w:t>の提出方法等</w:t>
      </w:r>
    </w:p>
    <w:p w14:paraId="74A58E58" w14:textId="77777777" w:rsidR="00700D9E" w:rsidRPr="0058622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vertAlign w:val="subscript"/>
        </w:rPr>
      </w:pPr>
      <w:r w:rsidRPr="0058622E">
        <w:rPr>
          <w:rFonts w:asciiTheme="minorEastAsia" w:hAnsiTheme="minorEastAsia" w:hint="eastAsia"/>
        </w:rPr>
        <w:t>見積書の宛先は、「京都市長」とし、</w:t>
      </w:r>
      <w:r>
        <w:t>氏名及び住所（法人にあっては名称及び代表者の役職</w:t>
      </w:r>
    </w:p>
    <w:p w14:paraId="0E52BD68" w14:textId="77777777" w:rsidR="00700D9E" w:rsidRPr="0058622E" w:rsidRDefault="00700D9E" w:rsidP="00700D9E">
      <w:pPr>
        <w:ind w:left="210" w:firstLineChars="100" w:firstLine="210"/>
        <w:rPr>
          <w:rFonts w:asciiTheme="minorEastAsia" w:hAnsiTheme="minorEastAsia"/>
          <w:vertAlign w:val="subscript"/>
        </w:rPr>
      </w:pPr>
      <w:r>
        <w:t>氏名並びに主たる事務所の所在地）を記載してください。</w:t>
      </w:r>
    </w:p>
    <w:p w14:paraId="241B16A0" w14:textId="77777777" w:rsidR="00700D9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00D9E">
        <w:rPr>
          <w:rFonts w:asciiTheme="minorEastAsia" w:hAnsiTheme="minorEastAsia" w:hint="eastAsia"/>
        </w:rPr>
        <w:t xml:space="preserve">　見積金額は、「消費税及び地方消費税相当額」を除いた金額を記載し、その旨を明記してください。</w:t>
      </w:r>
    </w:p>
    <w:p w14:paraId="098DA685" w14:textId="62BB1B2F" w:rsidR="00700D9E" w:rsidRPr="00700D9E" w:rsidRDefault="00700D9E" w:rsidP="00700D9E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00D9E">
        <w:rPr>
          <w:rFonts w:asciiTheme="minorEastAsia" w:hAnsiTheme="minorEastAsia" w:hint="eastAsia"/>
        </w:rPr>
        <w:t>見積書は、</w:t>
      </w:r>
      <w:r w:rsidRPr="00700D9E">
        <w:rPr>
          <w:rFonts w:asciiTheme="minorEastAsia" w:hAnsiTheme="minorEastAsia" w:hint="eastAsia"/>
          <w:u w:val="wave"/>
        </w:rPr>
        <w:t>令和８年</w:t>
      </w:r>
      <w:r w:rsidR="00E1462A">
        <w:rPr>
          <w:rFonts w:asciiTheme="minorEastAsia" w:hAnsiTheme="minorEastAsia" w:hint="eastAsia"/>
          <w:u w:val="wave"/>
        </w:rPr>
        <w:t>７</w:t>
      </w:r>
      <w:r w:rsidRPr="00700D9E">
        <w:rPr>
          <w:rFonts w:asciiTheme="minorEastAsia" w:hAnsiTheme="minorEastAsia" w:hint="eastAsia"/>
          <w:u w:val="wave"/>
        </w:rPr>
        <w:t>月</w:t>
      </w:r>
      <w:r w:rsidR="00823EEB">
        <w:rPr>
          <w:rFonts w:asciiTheme="minorEastAsia" w:hAnsiTheme="minorEastAsia" w:hint="eastAsia"/>
          <w:u w:val="wave"/>
        </w:rPr>
        <w:t>２</w:t>
      </w:r>
      <w:r w:rsidR="00714864">
        <w:rPr>
          <w:rFonts w:asciiTheme="minorEastAsia" w:hAnsiTheme="minorEastAsia" w:hint="eastAsia"/>
          <w:u w:val="wave"/>
        </w:rPr>
        <w:t>７</w:t>
      </w:r>
      <w:r w:rsidRPr="00700D9E">
        <w:rPr>
          <w:rFonts w:asciiTheme="minorEastAsia" w:hAnsiTheme="minorEastAsia" w:hint="eastAsia"/>
          <w:u w:val="wave"/>
        </w:rPr>
        <w:t>日</w:t>
      </w:r>
      <w:r>
        <w:rPr>
          <w:rFonts w:asciiTheme="minorEastAsia" w:hAnsiTheme="minorEastAsia" w:hint="eastAsia"/>
          <w:u w:val="wave"/>
        </w:rPr>
        <w:t>（</w:t>
      </w:r>
      <w:r w:rsidR="00714864">
        <w:rPr>
          <w:rFonts w:asciiTheme="minorEastAsia" w:hAnsiTheme="minorEastAsia" w:hint="eastAsia"/>
          <w:u w:val="wave"/>
        </w:rPr>
        <w:t>月</w:t>
      </w:r>
      <w:r>
        <w:rPr>
          <w:rFonts w:asciiTheme="minorEastAsia" w:hAnsiTheme="minorEastAsia" w:hint="eastAsia"/>
          <w:u w:val="wave"/>
        </w:rPr>
        <w:t>）</w:t>
      </w:r>
      <w:r w:rsidRPr="00700D9E">
        <w:rPr>
          <w:rFonts w:asciiTheme="minorEastAsia" w:hAnsiTheme="minorEastAsia" w:hint="eastAsia"/>
          <w:u w:val="wave"/>
        </w:rPr>
        <w:t>まで</w:t>
      </w:r>
      <w:r w:rsidRPr="00700D9E">
        <w:rPr>
          <w:rFonts w:asciiTheme="minorEastAsia" w:hAnsiTheme="minorEastAsia" w:hint="eastAsia"/>
        </w:rPr>
        <w:t>に</w:t>
      </w:r>
      <w:r w:rsidRPr="00700D9E">
        <w:rPr>
          <w:rFonts w:asciiTheme="minorEastAsia" w:hAnsiTheme="minorEastAsia"/>
        </w:rPr>
        <w:t>ＦＡＸ（</w:t>
      </w:r>
      <w:r w:rsidRPr="00700D9E">
        <w:rPr>
          <w:rFonts w:asciiTheme="minorEastAsia" w:hAnsiTheme="minorEastAsia"/>
          <w:b/>
          <w:bCs/>
        </w:rPr>
        <w:t>０７５－</w:t>
      </w:r>
      <w:r w:rsidRPr="00700D9E">
        <w:rPr>
          <w:rFonts w:asciiTheme="minorEastAsia" w:hAnsiTheme="minorEastAsia" w:hint="eastAsia"/>
          <w:b/>
          <w:bCs/>
        </w:rPr>
        <w:t>６４３</w:t>
      </w:r>
      <w:r w:rsidRPr="00700D9E">
        <w:rPr>
          <w:rFonts w:asciiTheme="minorEastAsia" w:hAnsiTheme="minorEastAsia"/>
          <w:b/>
          <w:bCs/>
        </w:rPr>
        <w:t>－</w:t>
      </w:r>
      <w:r w:rsidRPr="00700D9E">
        <w:rPr>
          <w:rFonts w:asciiTheme="minorEastAsia" w:hAnsiTheme="minorEastAsia" w:hint="eastAsia"/>
          <w:b/>
          <w:bCs/>
        </w:rPr>
        <w:t>１９９９</w:t>
      </w:r>
      <w:r w:rsidRPr="00700D9E">
        <w:rPr>
          <w:rFonts w:asciiTheme="minorEastAsia" w:hAnsiTheme="minorEastAsia"/>
        </w:rPr>
        <w:t>）、郵送</w:t>
      </w:r>
      <w:r>
        <w:rPr>
          <w:rFonts w:asciiTheme="minorEastAsia" w:hAnsiTheme="minorEastAsia" w:hint="eastAsia"/>
        </w:rPr>
        <w:t>、</w:t>
      </w:r>
      <w:r w:rsidRPr="00700D9E">
        <w:rPr>
          <w:rFonts w:asciiTheme="minorEastAsia" w:hAnsiTheme="minorEastAsia"/>
        </w:rPr>
        <w:t>持参のいずれかの方法により</w:t>
      </w:r>
      <w:r w:rsidRPr="00700D9E">
        <w:rPr>
          <w:rFonts w:asciiTheme="minorEastAsia" w:hAnsiTheme="minorEastAsia" w:hint="eastAsia"/>
        </w:rPr>
        <w:t>、伏見消防署総務課担当者（河原）まで提出してください。</w:t>
      </w:r>
    </w:p>
    <w:p w14:paraId="1A39FEDC" w14:textId="332CDE87" w:rsidR="00700D9E" w:rsidRPr="00E427D1" w:rsidRDefault="00700D9E" w:rsidP="00E427D1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  <w:u w:val="single"/>
        </w:rPr>
      </w:pPr>
      <w:r w:rsidRPr="00E427D1">
        <w:rPr>
          <w:rFonts w:asciiTheme="minorEastAsia" w:hAnsiTheme="minorEastAsia" w:hint="eastAsia"/>
        </w:rPr>
        <w:t xml:space="preserve">　</w:t>
      </w:r>
      <w:r w:rsidRPr="00E427D1">
        <w:rPr>
          <w:b/>
          <w:bCs/>
          <w:u w:val="wave"/>
        </w:rPr>
        <w:t>見積書には必ず担当者の氏名（フルネーム）及び連絡先を</w:t>
      </w:r>
      <w:r w:rsidR="00E427D1">
        <w:rPr>
          <w:rFonts w:hint="eastAsia"/>
          <w:b/>
          <w:bCs/>
          <w:u w:val="wave"/>
        </w:rPr>
        <w:t>、読み取れるように</w:t>
      </w:r>
      <w:r w:rsidRPr="00E427D1">
        <w:rPr>
          <w:b/>
          <w:bCs/>
          <w:u w:val="wave"/>
        </w:rPr>
        <w:t>記載してください。</w:t>
      </w:r>
      <w:r w:rsidR="00E427D1">
        <w:rPr>
          <w:rFonts w:hint="eastAsia"/>
          <w:b/>
          <w:bCs/>
          <w:u w:val="wave"/>
        </w:rPr>
        <w:t>（ＦＡＸで提出していただいた際、読み取れない場合があります。）</w:t>
      </w:r>
    </w:p>
    <w:p w14:paraId="3DF2ED6B" w14:textId="77777777" w:rsidR="00700D9E" w:rsidRPr="00596615" w:rsidRDefault="00700D9E" w:rsidP="00700D9E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⑸　</w:t>
      </w:r>
      <w:r w:rsidRPr="007C2CDD">
        <w:rPr>
          <w:rFonts w:asciiTheme="minorEastAsia" w:hAnsiTheme="minorEastAsia" w:hint="eastAsia"/>
        </w:rPr>
        <w:t>契約が決定した</w:t>
      </w:r>
      <w:r>
        <w:rPr>
          <w:rFonts w:asciiTheme="minorEastAsia" w:hAnsiTheme="minorEastAsia" w:hint="eastAsia"/>
        </w:rPr>
        <w:t>業者</w:t>
      </w:r>
      <w:r w:rsidRPr="007C2CDD">
        <w:rPr>
          <w:rFonts w:asciiTheme="minorEastAsia" w:hAnsiTheme="minorEastAsia" w:hint="eastAsia"/>
        </w:rPr>
        <w:t>のみに</w:t>
      </w:r>
      <w:r>
        <w:rPr>
          <w:rFonts w:asciiTheme="minorEastAsia" w:hAnsiTheme="minorEastAsia" w:hint="eastAsia"/>
        </w:rPr>
        <w:t>御連絡差し上げますので御了承ください</w:t>
      </w:r>
      <w:r w:rsidRPr="007C2CDD">
        <w:rPr>
          <w:rFonts w:asciiTheme="minorEastAsia" w:hAnsiTheme="minorEastAsia" w:hint="eastAsia"/>
        </w:rPr>
        <w:t>。</w:t>
      </w:r>
    </w:p>
    <w:p w14:paraId="2B8AF29C" w14:textId="77777777" w:rsidR="00700D9E" w:rsidRPr="000B742B" w:rsidRDefault="00700D9E" w:rsidP="00700D9E">
      <w:pPr>
        <w:rPr>
          <w:rFonts w:asciiTheme="minorEastAsia" w:hAnsiTheme="minorEastAsia"/>
        </w:rPr>
      </w:pPr>
    </w:p>
    <w:p w14:paraId="0C8A0678" w14:textId="77777777" w:rsidR="00700D9E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3900338F" w14:textId="2626DB20" w:rsidR="004046AC" w:rsidRPr="00921F61" w:rsidRDefault="00700D9E" w:rsidP="00700D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この仕様書に定めがない事項又は疑義が生じた場合は、担当者と協議すること。</w:t>
      </w:r>
    </w:p>
    <w:sectPr w:rsidR="004046AC" w:rsidRPr="00921F61" w:rsidSect="00700D9E">
      <w:pgSz w:w="11906" w:h="16838" w:code="9"/>
      <w:pgMar w:top="96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D3BC" w14:textId="77777777" w:rsidR="00F36B1E" w:rsidRDefault="00F36B1E" w:rsidP="007501C1">
      <w:r>
        <w:separator/>
      </w:r>
    </w:p>
  </w:endnote>
  <w:endnote w:type="continuationSeparator" w:id="0">
    <w:p w14:paraId="38BC9893" w14:textId="77777777" w:rsidR="00F36B1E" w:rsidRDefault="00F36B1E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DA2D" w14:textId="77777777" w:rsidR="00F36B1E" w:rsidRDefault="00F36B1E" w:rsidP="007501C1">
      <w:r>
        <w:separator/>
      </w:r>
    </w:p>
  </w:footnote>
  <w:footnote w:type="continuationSeparator" w:id="0">
    <w:p w14:paraId="67D9CA9D" w14:textId="77777777" w:rsidR="00F36B1E" w:rsidRDefault="00F36B1E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CCA"/>
    <w:multiLevelType w:val="hybridMultilevel"/>
    <w:tmpl w:val="4D38D15A"/>
    <w:lvl w:ilvl="0" w:tplc="9E6AD0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504A41"/>
    <w:multiLevelType w:val="hybridMultilevel"/>
    <w:tmpl w:val="DE4C9254"/>
    <w:lvl w:ilvl="0" w:tplc="D4D23D8E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DD2152"/>
    <w:multiLevelType w:val="hybridMultilevel"/>
    <w:tmpl w:val="6512D3C8"/>
    <w:lvl w:ilvl="0" w:tplc="DA18526C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E95FEE"/>
    <w:multiLevelType w:val="hybridMultilevel"/>
    <w:tmpl w:val="3566DE60"/>
    <w:lvl w:ilvl="0" w:tplc="CD780194">
      <w:start w:val="1"/>
      <w:numFmt w:val="decimalEnclosedParen"/>
      <w:lvlText w:val="%1"/>
      <w:lvlJc w:val="left"/>
      <w:pPr>
        <w:ind w:left="570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7F163CE0"/>
    <w:multiLevelType w:val="hybridMultilevel"/>
    <w:tmpl w:val="4EE63C94"/>
    <w:lvl w:ilvl="0" w:tplc="A33019E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1750068">
    <w:abstractNumId w:val="4"/>
  </w:num>
  <w:num w:numId="2" w16cid:durableId="742988374">
    <w:abstractNumId w:val="0"/>
  </w:num>
  <w:num w:numId="3" w16cid:durableId="759525940">
    <w:abstractNumId w:val="1"/>
  </w:num>
  <w:num w:numId="4" w16cid:durableId="1011907254">
    <w:abstractNumId w:val="3"/>
  </w:num>
  <w:num w:numId="5" w16cid:durableId="148636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4DF4"/>
    <w:rsid w:val="000140A9"/>
    <w:rsid w:val="00027CEF"/>
    <w:rsid w:val="00042731"/>
    <w:rsid w:val="00042FBB"/>
    <w:rsid w:val="00045B5F"/>
    <w:rsid w:val="00056C20"/>
    <w:rsid w:val="00066E34"/>
    <w:rsid w:val="000705A6"/>
    <w:rsid w:val="0007715A"/>
    <w:rsid w:val="00084E87"/>
    <w:rsid w:val="00087052"/>
    <w:rsid w:val="00094B0B"/>
    <w:rsid w:val="000C24A0"/>
    <w:rsid w:val="000C6DA4"/>
    <w:rsid w:val="000C7525"/>
    <w:rsid w:val="000E13E3"/>
    <w:rsid w:val="00103355"/>
    <w:rsid w:val="00110308"/>
    <w:rsid w:val="00131019"/>
    <w:rsid w:val="001442C5"/>
    <w:rsid w:val="001524BC"/>
    <w:rsid w:val="00173305"/>
    <w:rsid w:val="00173A4F"/>
    <w:rsid w:val="0017495E"/>
    <w:rsid w:val="00184DB1"/>
    <w:rsid w:val="001902A0"/>
    <w:rsid w:val="001B0597"/>
    <w:rsid w:val="001B418D"/>
    <w:rsid w:val="001D25CB"/>
    <w:rsid w:val="001F2EE8"/>
    <w:rsid w:val="002069F4"/>
    <w:rsid w:val="002244FB"/>
    <w:rsid w:val="002277C1"/>
    <w:rsid w:val="00234FA4"/>
    <w:rsid w:val="00237B17"/>
    <w:rsid w:val="00257A58"/>
    <w:rsid w:val="00270B95"/>
    <w:rsid w:val="00270C66"/>
    <w:rsid w:val="0027330D"/>
    <w:rsid w:val="002A2FA4"/>
    <w:rsid w:val="002B33AD"/>
    <w:rsid w:val="002B406F"/>
    <w:rsid w:val="002C2F9A"/>
    <w:rsid w:val="002D2849"/>
    <w:rsid w:val="002F12D5"/>
    <w:rsid w:val="00315C66"/>
    <w:rsid w:val="00330567"/>
    <w:rsid w:val="00356EA5"/>
    <w:rsid w:val="00380DCF"/>
    <w:rsid w:val="003826F7"/>
    <w:rsid w:val="003947F4"/>
    <w:rsid w:val="00397CDA"/>
    <w:rsid w:val="003A322C"/>
    <w:rsid w:val="003C2DE4"/>
    <w:rsid w:val="003E731C"/>
    <w:rsid w:val="004046AC"/>
    <w:rsid w:val="004071E9"/>
    <w:rsid w:val="0041635F"/>
    <w:rsid w:val="00421B1F"/>
    <w:rsid w:val="00427CCF"/>
    <w:rsid w:val="00433008"/>
    <w:rsid w:val="00434123"/>
    <w:rsid w:val="00441BB7"/>
    <w:rsid w:val="00441D68"/>
    <w:rsid w:val="00447319"/>
    <w:rsid w:val="00466B8C"/>
    <w:rsid w:val="0047163D"/>
    <w:rsid w:val="004811A9"/>
    <w:rsid w:val="0048447F"/>
    <w:rsid w:val="00494C7F"/>
    <w:rsid w:val="004B2A02"/>
    <w:rsid w:val="004B38CA"/>
    <w:rsid w:val="004C3881"/>
    <w:rsid w:val="004D0444"/>
    <w:rsid w:val="004D0663"/>
    <w:rsid w:val="004E2AFB"/>
    <w:rsid w:val="004F4809"/>
    <w:rsid w:val="004F581D"/>
    <w:rsid w:val="00513D11"/>
    <w:rsid w:val="00546D38"/>
    <w:rsid w:val="0055406D"/>
    <w:rsid w:val="005560F6"/>
    <w:rsid w:val="005569DD"/>
    <w:rsid w:val="00561853"/>
    <w:rsid w:val="00592916"/>
    <w:rsid w:val="00596615"/>
    <w:rsid w:val="00596D5A"/>
    <w:rsid w:val="005A792F"/>
    <w:rsid w:val="005B4E4D"/>
    <w:rsid w:val="005D737F"/>
    <w:rsid w:val="0060276D"/>
    <w:rsid w:val="00602D96"/>
    <w:rsid w:val="006167A0"/>
    <w:rsid w:val="0063053B"/>
    <w:rsid w:val="00650730"/>
    <w:rsid w:val="00653146"/>
    <w:rsid w:val="00655EAA"/>
    <w:rsid w:val="0065604E"/>
    <w:rsid w:val="006632EC"/>
    <w:rsid w:val="006665E1"/>
    <w:rsid w:val="006676F9"/>
    <w:rsid w:val="006714EB"/>
    <w:rsid w:val="006752A0"/>
    <w:rsid w:val="0069468F"/>
    <w:rsid w:val="006A384A"/>
    <w:rsid w:val="006B4FDD"/>
    <w:rsid w:val="006E20DF"/>
    <w:rsid w:val="006E609A"/>
    <w:rsid w:val="006E772A"/>
    <w:rsid w:val="006E7E2F"/>
    <w:rsid w:val="006F0608"/>
    <w:rsid w:val="006F1472"/>
    <w:rsid w:val="006F1BD2"/>
    <w:rsid w:val="006F637A"/>
    <w:rsid w:val="00700D9E"/>
    <w:rsid w:val="00714864"/>
    <w:rsid w:val="00717F9C"/>
    <w:rsid w:val="0072593B"/>
    <w:rsid w:val="00731388"/>
    <w:rsid w:val="007348C2"/>
    <w:rsid w:val="007501C1"/>
    <w:rsid w:val="0076127E"/>
    <w:rsid w:val="00761AAA"/>
    <w:rsid w:val="00766520"/>
    <w:rsid w:val="00770D21"/>
    <w:rsid w:val="00772AA2"/>
    <w:rsid w:val="00795D32"/>
    <w:rsid w:val="007B7364"/>
    <w:rsid w:val="007C1097"/>
    <w:rsid w:val="007C2CDD"/>
    <w:rsid w:val="007D061F"/>
    <w:rsid w:val="007D1256"/>
    <w:rsid w:val="007E5AFB"/>
    <w:rsid w:val="007F2B61"/>
    <w:rsid w:val="007F7BA4"/>
    <w:rsid w:val="00823C71"/>
    <w:rsid w:val="00823EEB"/>
    <w:rsid w:val="00825C9C"/>
    <w:rsid w:val="00825F59"/>
    <w:rsid w:val="00826589"/>
    <w:rsid w:val="008279B4"/>
    <w:rsid w:val="008414A4"/>
    <w:rsid w:val="0086732E"/>
    <w:rsid w:val="00870CD2"/>
    <w:rsid w:val="008743D4"/>
    <w:rsid w:val="00884359"/>
    <w:rsid w:val="00893EC8"/>
    <w:rsid w:val="0089618E"/>
    <w:rsid w:val="008A0326"/>
    <w:rsid w:val="008A5CD6"/>
    <w:rsid w:val="008C2DEF"/>
    <w:rsid w:val="008E54EA"/>
    <w:rsid w:val="008F3659"/>
    <w:rsid w:val="00902A7B"/>
    <w:rsid w:val="00921F61"/>
    <w:rsid w:val="00936D42"/>
    <w:rsid w:val="00944D80"/>
    <w:rsid w:val="00971239"/>
    <w:rsid w:val="00984436"/>
    <w:rsid w:val="00984ADB"/>
    <w:rsid w:val="00996F06"/>
    <w:rsid w:val="009A14CC"/>
    <w:rsid w:val="009A5562"/>
    <w:rsid w:val="009C65AE"/>
    <w:rsid w:val="009C7BFA"/>
    <w:rsid w:val="009D045D"/>
    <w:rsid w:val="009E24ED"/>
    <w:rsid w:val="009F48EE"/>
    <w:rsid w:val="00A00D0B"/>
    <w:rsid w:val="00A254FB"/>
    <w:rsid w:val="00A30EDD"/>
    <w:rsid w:val="00A35E86"/>
    <w:rsid w:val="00A56860"/>
    <w:rsid w:val="00A73F0E"/>
    <w:rsid w:val="00A86C6A"/>
    <w:rsid w:val="00A87B28"/>
    <w:rsid w:val="00A96295"/>
    <w:rsid w:val="00A968DE"/>
    <w:rsid w:val="00AA51BB"/>
    <w:rsid w:val="00AB7807"/>
    <w:rsid w:val="00AC6CA1"/>
    <w:rsid w:val="00AD7F1F"/>
    <w:rsid w:val="00AE0703"/>
    <w:rsid w:val="00AF21DC"/>
    <w:rsid w:val="00B00D6B"/>
    <w:rsid w:val="00B04D9B"/>
    <w:rsid w:val="00B23F08"/>
    <w:rsid w:val="00B47118"/>
    <w:rsid w:val="00B8311E"/>
    <w:rsid w:val="00B957B2"/>
    <w:rsid w:val="00B95AA5"/>
    <w:rsid w:val="00BA028E"/>
    <w:rsid w:val="00BC07E5"/>
    <w:rsid w:val="00BD3AF6"/>
    <w:rsid w:val="00C158CE"/>
    <w:rsid w:val="00C24447"/>
    <w:rsid w:val="00C36750"/>
    <w:rsid w:val="00C52AA2"/>
    <w:rsid w:val="00C7411E"/>
    <w:rsid w:val="00CA4DF4"/>
    <w:rsid w:val="00CD01E6"/>
    <w:rsid w:val="00CF4799"/>
    <w:rsid w:val="00D05CB6"/>
    <w:rsid w:val="00D76E44"/>
    <w:rsid w:val="00D81DFD"/>
    <w:rsid w:val="00DB3B30"/>
    <w:rsid w:val="00DC3A6F"/>
    <w:rsid w:val="00DD47AF"/>
    <w:rsid w:val="00DE7E79"/>
    <w:rsid w:val="00DF57FF"/>
    <w:rsid w:val="00E03C65"/>
    <w:rsid w:val="00E1462A"/>
    <w:rsid w:val="00E15917"/>
    <w:rsid w:val="00E427D1"/>
    <w:rsid w:val="00E45086"/>
    <w:rsid w:val="00E53C43"/>
    <w:rsid w:val="00E739BD"/>
    <w:rsid w:val="00E86BD4"/>
    <w:rsid w:val="00E96891"/>
    <w:rsid w:val="00E97690"/>
    <w:rsid w:val="00EB53BE"/>
    <w:rsid w:val="00EE06D4"/>
    <w:rsid w:val="00F010DD"/>
    <w:rsid w:val="00F0371E"/>
    <w:rsid w:val="00F05441"/>
    <w:rsid w:val="00F172F1"/>
    <w:rsid w:val="00F36B1E"/>
    <w:rsid w:val="00F50AFA"/>
    <w:rsid w:val="00F7129B"/>
    <w:rsid w:val="00FB2EC5"/>
    <w:rsid w:val="00FD3C0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246C4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F58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9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2020-05-21T23:49:00Z</cp:lastPrinted>
  <dcterms:created xsi:type="dcterms:W3CDTF">2026-07-17T07:00:00Z</dcterms:created>
  <dcterms:modified xsi:type="dcterms:W3CDTF">2026-07-17T07:05:00Z</dcterms:modified>
</cp:coreProperties>
</file>