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30419" w14:textId="55B91672" w:rsidR="007C1A48" w:rsidRPr="00926EDB" w:rsidRDefault="007C1A48" w:rsidP="00926EDB">
      <w:pPr>
        <w:pStyle w:val="a7"/>
        <w:rPr>
          <w:rFonts w:asciiTheme="minorEastAsia" w:eastAsiaTheme="minorEastAsia" w:hAnsiTheme="minorEastAsia"/>
          <w:sz w:val="32"/>
          <w:szCs w:val="32"/>
        </w:rPr>
      </w:pPr>
      <w:r w:rsidRPr="00926EDB">
        <w:rPr>
          <w:rFonts w:asciiTheme="minorEastAsia" w:eastAsiaTheme="minorEastAsia" w:hAnsiTheme="minorEastAsia" w:hint="eastAsia"/>
          <w:sz w:val="32"/>
          <w:szCs w:val="32"/>
        </w:rPr>
        <w:t>見積書提出依頼（仕様書）</w:t>
      </w:r>
      <w:r w:rsidRPr="00926EDB">
        <w:rPr>
          <w:rFonts w:asciiTheme="minorEastAsia" w:eastAsiaTheme="minorEastAsia" w:hAnsiTheme="minorEastAsia"/>
          <w:sz w:val="32"/>
          <w:szCs w:val="32"/>
        </w:rPr>
        <w:t xml:space="preserve"> </w:t>
      </w:r>
    </w:p>
    <w:p w14:paraId="2A312859" w14:textId="77777777" w:rsidR="007C1A48" w:rsidRPr="007C1A48" w:rsidRDefault="007C1A48" w:rsidP="009C02AB">
      <w:pPr>
        <w:ind w:firstLineChars="1700" w:firstLine="3570"/>
      </w:pPr>
      <w:r w:rsidRPr="007C1A48">
        <w:rPr>
          <w:rFonts w:hint="eastAsia"/>
        </w:rPr>
        <w:t>西京区役所洛西支所</w:t>
      </w:r>
      <w:r w:rsidRPr="007C1A48">
        <w:t xml:space="preserve"> </w:t>
      </w:r>
      <w:r w:rsidRPr="007C1A48">
        <w:rPr>
          <w:rFonts w:hint="eastAsia"/>
        </w:rPr>
        <w:t>市民総合窓口室（戸籍住民担当）</w:t>
      </w:r>
      <w:r w:rsidRPr="007C1A48">
        <w:t xml:space="preserve"> </w:t>
      </w:r>
    </w:p>
    <w:p w14:paraId="3AE59C26" w14:textId="264B84EE" w:rsidR="007C1A48" w:rsidRPr="007C1A48" w:rsidRDefault="007C1A48" w:rsidP="009C02AB">
      <w:pPr>
        <w:ind w:firstLineChars="3500" w:firstLine="7350"/>
      </w:pPr>
      <w:r w:rsidRPr="007C1A48">
        <w:rPr>
          <w:rFonts w:hint="eastAsia"/>
        </w:rPr>
        <w:t>担</w:t>
      </w:r>
      <w:r w:rsidRPr="007C1A48">
        <w:t xml:space="preserve"> </w:t>
      </w:r>
      <w:r w:rsidRPr="007C1A48">
        <w:rPr>
          <w:rFonts w:hint="eastAsia"/>
        </w:rPr>
        <w:t>当：</w:t>
      </w:r>
      <w:r>
        <w:rPr>
          <w:rFonts w:hint="eastAsia"/>
        </w:rPr>
        <w:t>安福</w:t>
      </w:r>
      <w:r w:rsidRPr="007C1A48">
        <w:t xml:space="preserve"> </w:t>
      </w:r>
    </w:p>
    <w:p w14:paraId="15A43207" w14:textId="77777777" w:rsidR="007C1A48" w:rsidRPr="007C1A48" w:rsidRDefault="007C1A48" w:rsidP="009C02AB">
      <w:pPr>
        <w:ind w:firstLineChars="3000" w:firstLine="6300"/>
      </w:pPr>
      <w:r w:rsidRPr="007C1A48">
        <w:rPr>
          <w:rFonts w:hint="eastAsia"/>
        </w:rPr>
        <w:t>ＴＥＬ：</w:t>
      </w:r>
      <w:r w:rsidRPr="007C1A48">
        <w:t xml:space="preserve">075-332-9137 </w:t>
      </w:r>
    </w:p>
    <w:p w14:paraId="571FF050" w14:textId="77777777" w:rsidR="007C1A48" w:rsidRDefault="007C1A48" w:rsidP="009C02AB">
      <w:pPr>
        <w:ind w:firstLineChars="3000" w:firstLine="6300"/>
      </w:pPr>
      <w:r w:rsidRPr="007C1A48">
        <w:rPr>
          <w:rFonts w:hint="eastAsia"/>
        </w:rPr>
        <w:t>ＦＡＸ：</w:t>
      </w:r>
      <w:r w:rsidRPr="007C1A48">
        <w:t xml:space="preserve">075-332-8134 </w:t>
      </w:r>
    </w:p>
    <w:p w14:paraId="2DDF1D9D" w14:textId="60D9FD97" w:rsidR="00926EDB" w:rsidRPr="007C1A48" w:rsidRDefault="00926EDB" w:rsidP="00926EDB">
      <w:r>
        <w:rPr>
          <w:rFonts w:hint="eastAsia"/>
        </w:rPr>
        <w:t>１　注文内容等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2410"/>
      </w:tblGrid>
      <w:tr w:rsidR="008E2264" w:rsidRPr="007C1A48" w14:paraId="12C94FEA" w14:textId="77777777" w:rsidTr="008E2264">
        <w:trPr>
          <w:trHeight w:val="279"/>
        </w:trPr>
        <w:tc>
          <w:tcPr>
            <w:tcW w:w="3119" w:type="dxa"/>
          </w:tcPr>
          <w:p w14:paraId="7F53089F" w14:textId="57BC0F01" w:rsidR="008E2264" w:rsidRPr="007C1A48" w:rsidRDefault="008E2264" w:rsidP="00475509">
            <w:pPr>
              <w:ind w:firstLineChars="100" w:firstLine="210"/>
            </w:pPr>
            <w:r>
              <w:rPr>
                <w:rFonts w:hint="eastAsia"/>
              </w:rPr>
              <w:t>品名・型番</w:t>
            </w:r>
          </w:p>
        </w:tc>
        <w:tc>
          <w:tcPr>
            <w:tcW w:w="2126" w:type="dxa"/>
          </w:tcPr>
          <w:p w14:paraId="2F7EBA9E" w14:textId="05DE493D" w:rsidR="008E2264" w:rsidRPr="007C1A48" w:rsidRDefault="008E2264" w:rsidP="00186698">
            <w:r>
              <w:rPr>
                <w:rFonts w:hint="eastAsia"/>
              </w:rPr>
              <w:t>メーカー</w:t>
            </w:r>
          </w:p>
        </w:tc>
        <w:tc>
          <w:tcPr>
            <w:tcW w:w="1134" w:type="dxa"/>
          </w:tcPr>
          <w:p w14:paraId="2BCA06CF" w14:textId="281CE257" w:rsidR="008E2264" w:rsidRPr="007C1A48" w:rsidRDefault="008E2264" w:rsidP="00475509">
            <w:pPr>
              <w:ind w:firstLineChars="100" w:firstLine="210"/>
            </w:pPr>
            <w:r>
              <w:rPr>
                <w:rFonts w:hint="eastAsia"/>
              </w:rPr>
              <w:t>個数</w:t>
            </w:r>
          </w:p>
        </w:tc>
        <w:tc>
          <w:tcPr>
            <w:tcW w:w="2410" w:type="dxa"/>
          </w:tcPr>
          <w:p w14:paraId="79FDA5A9" w14:textId="77777777" w:rsidR="008E2264" w:rsidRPr="007C1A48" w:rsidRDefault="008E2264" w:rsidP="00186698">
            <w:r w:rsidRPr="007C1A48">
              <w:rPr>
                <w:rFonts w:hint="eastAsia"/>
              </w:rPr>
              <w:t>備考</w:t>
            </w:r>
            <w:r w:rsidRPr="007C1A48">
              <w:t xml:space="preserve"> </w:t>
            </w:r>
          </w:p>
        </w:tc>
      </w:tr>
      <w:tr w:rsidR="008E2264" w:rsidRPr="007C1A48" w14:paraId="7143EBC7" w14:textId="77777777" w:rsidTr="008E2264">
        <w:trPr>
          <w:trHeight w:val="279"/>
        </w:trPr>
        <w:tc>
          <w:tcPr>
            <w:tcW w:w="3119" w:type="dxa"/>
          </w:tcPr>
          <w:p w14:paraId="51FDCCF8" w14:textId="77777777" w:rsidR="008E2264" w:rsidRDefault="008E2264" w:rsidP="00475509">
            <w:r>
              <w:rPr>
                <w:rFonts w:hint="eastAsia"/>
              </w:rPr>
              <w:t>ディスクカッター・スリム</w:t>
            </w:r>
          </w:p>
          <w:p w14:paraId="2807BECE" w14:textId="6E71D0A0" w:rsidR="008E2264" w:rsidRDefault="008E2264" w:rsidP="00475509">
            <w:r>
              <w:rPr>
                <w:rFonts w:hint="eastAsia"/>
              </w:rPr>
              <w:t>（本体</w:t>
            </w:r>
            <w:r>
              <w:rPr>
                <w:rFonts w:hint="eastAsia"/>
              </w:rPr>
              <w:t>A3</w:t>
            </w:r>
            <w:r>
              <w:rPr>
                <w:rFonts w:hint="eastAsia"/>
              </w:rPr>
              <w:t>）</w:t>
            </w:r>
          </w:p>
          <w:p w14:paraId="2D0135B8" w14:textId="10AD1692" w:rsidR="008E2264" w:rsidRPr="007C1A48" w:rsidRDefault="008E2264" w:rsidP="00475509">
            <w:r>
              <w:rPr>
                <w:rFonts w:hint="eastAsia"/>
              </w:rPr>
              <w:t>DC-F5300-K</w:t>
            </w:r>
          </w:p>
        </w:tc>
        <w:tc>
          <w:tcPr>
            <w:tcW w:w="2126" w:type="dxa"/>
          </w:tcPr>
          <w:p w14:paraId="01740DE9" w14:textId="77777777" w:rsidR="008E2264" w:rsidRDefault="008E2264" w:rsidP="00475509">
            <w:r>
              <w:rPr>
                <w:rFonts w:hint="eastAsia"/>
              </w:rPr>
              <w:t>カール</w:t>
            </w:r>
          </w:p>
          <w:p w14:paraId="2276921C" w14:textId="7AC12853" w:rsidR="008E2264" w:rsidRPr="00475509" w:rsidRDefault="008E2264" w:rsidP="007C1A48"/>
        </w:tc>
        <w:tc>
          <w:tcPr>
            <w:tcW w:w="1134" w:type="dxa"/>
          </w:tcPr>
          <w:p w14:paraId="39D013D7" w14:textId="34517872" w:rsidR="008E2264" w:rsidRPr="007C1A48" w:rsidRDefault="008E2264" w:rsidP="007C1A48">
            <w:r>
              <w:rPr>
                <w:rFonts w:hint="eastAsia"/>
              </w:rPr>
              <w:t>１台</w:t>
            </w:r>
          </w:p>
        </w:tc>
        <w:tc>
          <w:tcPr>
            <w:tcW w:w="2410" w:type="dxa"/>
          </w:tcPr>
          <w:p w14:paraId="57B90D66" w14:textId="77777777" w:rsidR="008E2264" w:rsidRPr="007C1A48" w:rsidRDefault="008E2264" w:rsidP="007C1A48"/>
        </w:tc>
      </w:tr>
      <w:tr w:rsidR="008E2264" w:rsidRPr="007C1A48" w14:paraId="70628E62" w14:textId="77777777" w:rsidTr="008E2264">
        <w:trPr>
          <w:trHeight w:val="279"/>
        </w:trPr>
        <w:tc>
          <w:tcPr>
            <w:tcW w:w="3119" w:type="dxa"/>
          </w:tcPr>
          <w:p w14:paraId="7D97D650" w14:textId="77777777" w:rsidR="008E2264" w:rsidRDefault="008E2264" w:rsidP="007C1A48">
            <w:r>
              <w:rPr>
                <w:rFonts w:hint="eastAsia"/>
              </w:rPr>
              <w:t>プライバシー保護シール</w:t>
            </w:r>
          </w:p>
          <w:p w14:paraId="479F6287" w14:textId="77777777" w:rsidR="008E2264" w:rsidRDefault="008E2264" w:rsidP="007C1A48">
            <w:r>
              <w:rPr>
                <w:rFonts w:hint="eastAsia"/>
              </w:rPr>
              <w:t>（保護大）</w:t>
            </w:r>
          </w:p>
          <w:p w14:paraId="6EA49BB3" w14:textId="58105E9A" w:rsidR="008E2264" w:rsidRPr="007C1A48" w:rsidRDefault="008E2264" w:rsidP="007C1A48">
            <w:r>
              <w:rPr>
                <w:rFonts w:hint="eastAsia"/>
              </w:rPr>
              <w:t>2P-115</w:t>
            </w:r>
          </w:p>
        </w:tc>
        <w:tc>
          <w:tcPr>
            <w:tcW w:w="2126" w:type="dxa"/>
          </w:tcPr>
          <w:p w14:paraId="3BF614E5" w14:textId="5DFD570F" w:rsidR="008E2264" w:rsidRPr="007C1A48" w:rsidRDefault="008E2264" w:rsidP="007C1A48">
            <w:r>
              <w:rPr>
                <w:rFonts w:hint="eastAsia"/>
              </w:rPr>
              <w:t>ヒカリ紙工</w:t>
            </w:r>
          </w:p>
        </w:tc>
        <w:tc>
          <w:tcPr>
            <w:tcW w:w="1134" w:type="dxa"/>
          </w:tcPr>
          <w:p w14:paraId="0C3160BB" w14:textId="77777777" w:rsidR="008E2264" w:rsidRDefault="008E2264" w:rsidP="007C1A48">
            <w:r>
              <w:rPr>
                <w:rFonts w:hint="eastAsia"/>
              </w:rPr>
              <w:t>１袋</w:t>
            </w:r>
          </w:p>
          <w:p w14:paraId="6A8C5A33" w14:textId="7723E743" w:rsidR="008E2264" w:rsidRPr="007C1A48" w:rsidRDefault="008E2264" w:rsidP="007C1A48"/>
        </w:tc>
        <w:tc>
          <w:tcPr>
            <w:tcW w:w="2410" w:type="dxa"/>
          </w:tcPr>
          <w:p w14:paraId="6A91A48C" w14:textId="119C3D92" w:rsidR="008E2264" w:rsidRPr="007C1A48" w:rsidRDefault="008E2264" w:rsidP="007C1A48">
            <w:r>
              <w:rPr>
                <w:rFonts w:hint="eastAsia"/>
              </w:rPr>
              <w:t>１袋</w:t>
            </w:r>
            <w:r>
              <w:rPr>
                <w:rFonts w:hint="eastAsia"/>
              </w:rPr>
              <w:t>100</w:t>
            </w:r>
            <w:r>
              <w:rPr>
                <w:rFonts w:hint="eastAsia"/>
              </w:rPr>
              <w:t>枚入</w:t>
            </w:r>
          </w:p>
        </w:tc>
      </w:tr>
      <w:tr w:rsidR="008E2264" w:rsidRPr="007C1A48" w14:paraId="1507A47C" w14:textId="77777777" w:rsidTr="008E2264">
        <w:trPr>
          <w:trHeight w:val="279"/>
        </w:trPr>
        <w:tc>
          <w:tcPr>
            <w:tcW w:w="3119" w:type="dxa"/>
          </w:tcPr>
          <w:p w14:paraId="770ACFD3" w14:textId="77777777" w:rsidR="008E2264" w:rsidRDefault="008E2264" w:rsidP="007C1A48">
            <w:r>
              <w:rPr>
                <w:rFonts w:hint="eastAsia"/>
              </w:rPr>
              <w:t>布テープスーパーエコノミー</w:t>
            </w:r>
          </w:p>
          <w:p w14:paraId="03588F17" w14:textId="0BCC5511" w:rsidR="008E2264" w:rsidRPr="007C1A48" w:rsidRDefault="008E2264" w:rsidP="007C1A48">
            <w:r>
              <w:rPr>
                <w:rFonts w:hint="eastAsia"/>
              </w:rPr>
              <w:t>B529J</w:t>
            </w:r>
          </w:p>
        </w:tc>
        <w:tc>
          <w:tcPr>
            <w:tcW w:w="2126" w:type="dxa"/>
          </w:tcPr>
          <w:p w14:paraId="777604BF" w14:textId="5BF7C924" w:rsidR="008E2264" w:rsidRPr="007C1A48" w:rsidRDefault="008E2264" w:rsidP="007C1A48">
            <w:r>
              <w:rPr>
                <w:rFonts w:hint="eastAsia"/>
              </w:rPr>
              <w:t>ジョインテックス</w:t>
            </w:r>
          </w:p>
        </w:tc>
        <w:tc>
          <w:tcPr>
            <w:tcW w:w="1134" w:type="dxa"/>
          </w:tcPr>
          <w:p w14:paraId="05A117B7" w14:textId="2E4A8111" w:rsidR="008E2264" w:rsidRPr="007C1A48" w:rsidRDefault="008E2264" w:rsidP="007C1A48">
            <w:r>
              <w:rPr>
                <w:rFonts w:hint="eastAsia"/>
              </w:rPr>
              <w:t>５巻</w:t>
            </w:r>
          </w:p>
        </w:tc>
        <w:tc>
          <w:tcPr>
            <w:tcW w:w="2410" w:type="dxa"/>
          </w:tcPr>
          <w:p w14:paraId="6E92E928" w14:textId="77777777" w:rsidR="008E2264" w:rsidRPr="007C1A48" w:rsidRDefault="008E2264" w:rsidP="007C1A48"/>
        </w:tc>
      </w:tr>
    </w:tbl>
    <w:p w14:paraId="25BB2F90" w14:textId="77777777" w:rsidR="007C1A48" w:rsidRPr="007C1A48" w:rsidRDefault="007C1A48" w:rsidP="007C1A48"/>
    <w:p w14:paraId="191C6AAD" w14:textId="7811E48B" w:rsidR="007C1A48" w:rsidRPr="007C1A48" w:rsidRDefault="007C1A48" w:rsidP="007C1A48">
      <w:r w:rsidRPr="007C1A48">
        <w:rPr>
          <w:rFonts w:hint="eastAsia"/>
        </w:rPr>
        <w:t>２</w:t>
      </w:r>
      <w:r w:rsidRPr="007C1A48">
        <w:t xml:space="preserve"> </w:t>
      </w:r>
      <w:r w:rsidRPr="007C1A48">
        <w:rPr>
          <w:rFonts w:hint="eastAsia"/>
        </w:rPr>
        <w:t>納入期限</w:t>
      </w:r>
      <w:r w:rsidRPr="007C1A48">
        <w:t xml:space="preserve"> </w:t>
      </w:r>
      <w:r w:rsidRPr="007C1A48">
        <w:rPr>
          <w:rFonts w:hint="eastAsia"/>
        </w:rPr>
        <w:t>令和８年</w:t>
      </w:r>
      <w:r w:rsidR="00A409ED">
        <w:rPr>
          <w:rFonts w:hint="eastAsia"/>
        </w:rPr>
        <w:t>１</w:t>
      </w:r>
      <w:r w:rsidR="00A91009">
        <w:rPr>
          <w:rFonts w:hint="eastAsia"/>
        </w:rPr>
        <w:t>１</w:t>
      </w:r>
      <w:r w:rsidRPr="007C1A48">
        <w:rPr>
          <w:rFonts w:hint="eastAsia"/>
        </w:rPr>
        <w:t>月</w:t>
      </w:r>
      <w:r w:rsidR="00E8424C">
        <w:rPr>
          <w:rFonts w:hint="eastAsia"/>
        </w:rPr>
        <w:t>６</w:t>
      </w:r>
      <w:r w:rsidRPr="007C1A48">
        <w:rPr>
          <w:rFonts w:hint="eastAsia"/>
        </w:rPr>
        <w:t>日（</w:t>
      </w:r>
      <w:r w:rsidR="00E8424C">
        <w:rPr>
          <w:rFonts w:hint="eastAsia"/>
        </w:rPr>
        <w:t>金</w:t>
      </w:r>
      <w:r w:rsidRPr="007C1A48">
        <w:rPr>
          <w:rFonts w:hint="eastAsia"/>
        </w:rPr>
        <w:t>）</w:t>
      </w:r>
      <w:r w:rsidRPr="007C1A48">
        <w:t xml:space="preserve"> </w:t>
      </w:r>
    </w:p>
    <w:p w14:paraId="72352DA3" w14:textId="77777777" w:rsidR="007C1A48" w:rsidRPr="007C1A48" w:rsidRDefault="007C1A48" w:rsidP="007C1A48">
      <w:r w:rsidRPr="007C1A48">
        <w:rPr>
          <w:rFonts w:hint="eastAsia"/>
        </w:rPr>
        <w:t>３</w:t>
      </w:r>
      <w:r w:rsidRPr="007C1A48">
        <w:t xml:space="preserve"> </w:t>
      </w:r>
      <w:r w:rsidRPr="007C1A48">
        <w:rPr>
          <w:rFonts w:hint="eastAsia"/>
        </w:rPr>
        <w:t>納入場所</w:t>
      </w:r>
      <w:r w:rsidRPr="007C1A48">
        <w:t xml:space="preserve"> </w:t>
      </w:r>
      <w:r w:rsidRPr="007C1A48">
        <w:rPr>
          <w:rFonts w:hint="eastAsia"/>
        </w:rPr>
        <w:t>西京区役所</w:t>
      </w:r>
      <w:r w:rsidRPr="007C1A48">
        <w:t xml:space="preserve"> </w:t>
      </w:r>
      <w:r w:rsidRPr="007C1A48">
        <w:rPr>
          <w:rFonts w:hint="eastAsia"/>
        </w:rPr>
        <w:t>洛西支所</w:t>
      </w:r>
      <w:r w:rsidRPr="007C1A48">
        <w:t xml:space="preserve"> </w:t>
      </w:r>
      <w:r w:rsidRPr="007C1A48">
        <w:rPr>
          <w:rFonts w:hint="eastAsia"/>
        </w:rPr>
        <w:t>市民総合窓口室（戸籍住民担当）</w:t>
      </w:r>
      <w:r w:rsidRPr="007C1A48">
        <w:t xml:space="preserve"> </w:t>
      </w:r>
    </w:p>
    <w:p w14:paraId="7D24A84B" w14:textId="77777777" w:rsidR="007C1A48" w:rsidRPr="007C1A48" w:rsidRDefault="007C1A48" w:rsidP="007C1A48">
      <w:r w:rsidRPr="007C1A48">
        <w:rPr>
          <w:rFonts w:hint="eastAsia"/>
        </w:rPr>
        <w:t>〒</w:t>
      </w:r>
      <w:r w:rsidRPr="007C1A48">
        <w:t xml:space="preserve">610-1198 </w:t>
      </w:r>
      <w:r w:rsidRPr="007C1A48">
        <w:rPr>
          <w:rFonts w:hint="eastAsia"/>
        </w:rPr>
        <w:t>京都市西京区大原野東境谷町二丁目１番地２（洛西総合庁舎２階）</w:t>
      </w:r>
      <w:r w:rsidRPr="007C1A48">
        <w:t xml:space="preserve"> </w:t>
      </w:r>
    </w:p>
    <w:p w14:paraId="02593C9C" w14:textId="77777777" w:rsidR="007C1A48" w:rsidRPr="007C1A48" w:rsidRDefault="007C1A48" w:rsidP="007C1A48">
      <w:r w:rsidRPr="007C1A48">
        <w:rPr>
          <w:rFonts w:hint="eastAsia"/>
        </w:rPr>
        <w:t>４</w:t>
      </w:r>
      <w:r w:rsidRPr="007C1A48">
        <w:t xml:space="preserve"> </w:t>
      </w:r>
      <w:r w:rsidRPr="007C1A48">
        <w:rPr>
          <w:rFonts w:hint="eastAsia"/>
        </w:rPr>
        <w:t>見積書の提出方法等</w:t>
      </w:r>
      <w:r w:rsidRPr="007C1A48">
        <w:t xml:space="preserve"> </w:t>
      </w:r>
    </w:p>
    <w:p w14:paraId="3476EDC9" w14:textId="77777777" w:rsidR="007C1A48" w:rsidRPr="007C1A48" w:rsidRDefault="007C1A48" w:rsidP="007C1A48">
      <w:r w:rsidRPr="007C1A48">
        <w:rPr>
          <w:rFonts w:hint="eastAsia"/>
        </w:rPr>
        <w:t>・見積書を提出していただけるのは、京都市競争入札参加有資格者に限ります。</w:t>
      </w:r>
      <w:r w:rsidRPr="007C1A48">
        <w:t xml:space="preserve"> </w:t>
      </w:r>
    </w:p>
    <w:p w14:paraId="518D0BF1" w14:textId="77777777" w:rsidR="007C1A48" w:rsidRPr="007C1A48" w:rsidRDefault="007C1A48" w:rsidP="007C1A48">
      <w:r w:rsidRPr="007C1A48">
        <w:rPr>
          <w:rFonts w:hint="eastAsia"/>
        </w:rPr>
        <w:t>・見積書の宛先は「京都市西京区長」としてください。</w:t>
      </w:r>
      <w:r w:rsidRPr="007C1A48">
        <w:t xml:space="preserve"> </w:t>
      </w:r>
    </w:p>
    <w:p w14:paraId="2B0FF7D1" w14:textId="5B2CB4DC" w:rsidR="007C1A48" w:rsidRPr="007C1A48" w:rsidRDefault="007C1A48" w:rsidP="007C1A48">
      <w:r w:rsidRPr="007C1A48">
        <w:rPr>
          <w:rFonts w:hint="eastAsia"/>
        </w:rPr>
        <w:t>・見積書は提出締切日までに「戸籍住民担当</w:t>
      </w:r>
      <w:r w:rsidRPr="007C1A48">
        <w:t xml:space="preserve"> </w:t>
      </w:r>
      <w:r w:rsidR="009C02AB">
        <w:rPr>
          <w:rFonts w:hint="eastAsia"/>
        </w:rPr>
        <w:t>安福</w:t>
      </w:r>
      <w:r w:rsidRPr="007C1A48">
        <w:rPr>
          <w:rFonts w:hint="eastAsia"/>
        </w:rPr>
        <w:t>」宛てでＦＡＸにより御提出ください。</w:t>
      </w:r>
      <w:r w:rsidRPr="007C1A48">
        <w:t xml:space="preserve"> </w:t>
      </w:r>
    </w:p>
    <w:p w14:paraId="1EA2C98C" w14:textId="77777777" w:rsidR="007C1A48" w:rsidRPr="007C1A48" w:rsidRDefault="007C1A48" w:rsidP="007C1A48">
      <w:r w:rsidRPr="007C1A48">
        <w:rPr>
          <w:rFonts w:hint="eastAsia"/>
        </w:rPr>
        <w:t>・見積書には業者名・代表者名・所在地のほか、見積年月日（ＦＡＸ送信日）・担当者氏名（フルネーム）</w:t>
      </w:r>
      <w:r w:rsidRPr="007C1A48">
        <w:t xml:space="preserve"> </w:t>
      </w:r>
    </w:p>
    <w:p w14:paraId="661AB14F" w14:textId="77777777" w:rsidR="007C1A48" w:rsidRPr="007C1A48" w:rsidRDefault="007C1A48" w:rsidP="007C1A48">
      <w:r w:rsidRPr="007C1A48">
        <w:rPr>
          <w:rFonts w:hint="eastAsia"/>
        </w:rPr>
        <w:t>・電話番号・ＦＡＸ番号を明記してください。</w:t>
      </w:r>
      <w:r w:rsidRPr="007C1A48">
        <w:t xml:space="preserve"> </w:t>
      </w:r>
    </w:p>
    <w:p w14:paraId="29111F68" w14:textId="77777777" w:rsidR="007C1A48" w:rsidRPr="007C1A48" w:rsidRDefault="007C1A48" w:rsidP="007C1A48">
      <w:r w:rsidRPr="007C1A48">
        <w:rPr>
          <w:rFonts w:hint="eastAsia"/>
        </w:rPr>
        <w:t>・見積金額の税込・税別を明記してください。</w:t>
      </w:r>
      <w:r w:rsidRPr="007C1A48">
        <w:t xml:space="preserve"> </w:t>
      </w:r>
    </w:p>
    <w:p w14:paraId="10EEAE5A" w14:textId="77777777" w:rsidR="007C1A48" w:rsidRPr="007C1A48" w:rsidRDefault="007C1A48" w:rsidP="007C1A48">
      <w:r w:rsidRPr="007C1A48">
        <w:rPr>
          <w:rFonts w:hint="eastAsia"/>
        </w:rPr>
        <w:t>・契約決定業者様にのみ、締切日以降に速やかに御連絡させていただきます。</w:t>
      </w:r>
      <w:r w:rsidRPr="007C1A48">
        <w:t xml:space="preserve"> </w:t>
      </w:r>
    </w:p>
    <w:p w14:paraId="77E1CF43" w14:textId="2FA376CE" w:rsidR="007C1A48" w:rsidRDefault="007C1A48" w:rsidP="007C1A48">
      <w:r w:rsidRPr="007C1A48">
        <w:rPr>
          <w:rFonts w:hint="eastAsia"/>
        </w:rPr>
        <w:t>・御不明な点がございましたら、上記担当までお問い合わせください。</w:t>
      </w:r>
    </w:p>
    <w:sectPr w:rsidR="007C1A4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2E4C2" w14:textId="77777777" w:rsidR="009B2BBB" w:rsidRDefault="009B2BBB" w:rsidP="00973C13">
      <w:r>
        <w:separator/>
      </w:r>
    </w:p>
  </w:endnote>
  <w:endnote w:type="continuationSeparator" w:id="0">
    <w:p w14:paraId="3554F12A" w14:textId="77777777" w:rsidR="009B2BBB" w:rsidRDefault="009B2BBB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851DC" w14:textId="77777777" w:rsidR="009B2BBB" w:rsidRDefault="009B2BBB" w:rsidP="00973C13">
      <w:r>
        <w:separator/>
      </w:r>
    </w:p>
  </w:footnote>
  <w:footnote w:type="continuationSeparator" w:id="0">
    <w:p w14:paraId="57939F2F" w14:textId="77777777" w:rsidR="009B2BBB" w:rsidRDefault="009B2BBB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A48"/>
    <w:rsid w:val="00004204"/>
    <w:rsid w:val="0000700A"/>
    <w:rsid w:val="00033D24"/>
    <w:rsid w:val="00091AAD"/>
    <w:rsid w:val="000D0DFF"/>
    <w:rsid w:val="00166813"/>
    <w:rsid w:val="00186698"/>
    <w:rsid w:val="001C2A65"/>
    <w:rsid w:val="001E79A8"/>
    <w:rsid w:val="002425F6"/>
    <w:rsid w:val="002E0750"/>
    <w:rsid w:val="00435606"/>
    <w:rsid w:val="00475509"/>
    <w:rsid w:val="005134FB"/>
    <w:rsid w:val="00524DC2"/>
    <w:rsid w:val="005C577E"/>
    <w:rsid w:val="00750E2D"/>
    <w:rsid w:val="007558FC"/>
    <w:rsid w:val="007A5456"/>
    <w:rsid w:val="007C1A48"/>
    <w:rsid w:val="007F1299"/>
    <w:rsid w:val="008E2264"/>
    <w:rsid w:val="00926EDB"/>
    <w:rsid w:val="0092742A"/>
    <w:rsid w:val="00973C13"/>
    <w:rsid w:val="009B2953"/>
    <w:rsid w:val="009B2BBB"/>
    <w:rsid w:val="009C02AB"/>
    <w:rsid w:val="009C33F7"/>
    <w:rsid w:val="009E219D"/>
    <w:rsid w:val="009E4A04"/>
    <w:rsid w:val="009F16FE"/>
    <w:rsid w:val="00A409ED"/>
    <w:rsid w:val="00A91009"/>
    <w:rsid w:val="00AA47CB"/>
    <w:rsid w:val="00BC7E52"/>
    <w:rsid w:val="00D47572"/>
    <w:rsid w:val="00D72C03"/>
    <w:rsid w:val="00E8424C"/>
    <w:rsid w:val="00F5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946DAD"/>
  <w15:chartTrackingRefBased/>
  <w15:docId w15:val="{58259837-9561-488E-9409-77140BBCD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50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C1A4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1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1A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1A4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1A4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1A4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1A4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1A4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1A4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7C1A4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C1A4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C1A4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C1A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C1A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C1A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C1A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C1A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C1A48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7C1A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7C1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7C1A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7C1A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7C1A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7C1A48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7C1A4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C1A48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C1A4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C1A48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7C1A4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7</cp:revision>
  <dcterms:created xsi:type="dcterms:W3CDTF">2026-10-05T06:40:00Z</dcterms:created>
  <dcterms:modified xsi:type="dcterms:W3CDTF">2026-10-13T07:46:00Z</dcterms:modified>
</cp:coreProperties>
</file>